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5C" w:rsidRDefault="004C2B5C" w:rsidP="004C2B5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4C2B5C" w:rsidRPr="004A6366" w:rsidRDefault="004C2B5C" w:rsidP="004C2B5C">
      <w:pPr>
        <w:rPr>
          <w:rFonts w:ascii="ＭＳ 明朝" w:eastAsia="ＭＳ 明朝" w:hAnsi="ＭＳ 明朝"/>
        </w:rPr>
      </w:pPr>
    </w:p>
    <w:p w:rsidR="004C2B5C" w:rsidRDefault="004C2B5C" w:rsidP="004C2B5C">
      <w:pPr>
        <w:rPr>
          <w:rFonts w:ascii="ＭＳ 明朝" w:eastAsia="ＭＳ 明朝" w:hAnsi="ＭＳ 明朝"/>
        </w:rPr>
      </w:pPr>
    </w:p>
    <w:p w:rsidR="004C2B5C" w:rsidRDefault="004C2B5C" w:rsidP="004C2B5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松浦市移動おもちゃ箱利用申請書</w:t>
      </w:r>
    </w:p>
    <w:p w:rsidR="004A6366" w:rsidRPr="004C2B5C" w:rsidRDefault="004A6366">
      <w:pPr>
        <w:rPr>
          <w:rFonts w:ascii="ＭＳ 明朝" w:eastAsia="ＭＳ 明朝" w:hAnsi="ＭＳ 明朝"/>
        </w:rPr>
      </w:pPr>
    </w:p>
    <w:p w:rsidR="004A6366" w:rsidRDefault="00E977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674993">
        <w:rPr>
          <w:rFonts w:ascii="ＭＳ 明朝" w:eastAsia="ＭＳ 明朝" w:hAnsi="ＭＳ 明朝" w:hint="eastAsia"/>
        </w:rPr>
        <w:t>申請者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25"/>
        <w:gridCol w:w="2703"/>
        <w:gridCol w:w="1353"/>
        <w:gridCol w:w="2584"/>
      </w:tblGrid>
      <w:tr w:rsidR="009E068E" w:rsidTr="009E068E">
        <w:trPr>
          <w:trHeight w:val="947"/>
        </w:trPr>
        <w:tc>
          <w:tcPr>
            <w:tcW w:w="2425" w:type="dxa"/>
            <w:vAlign w:val="center"/>
          </w:tcPr>
          <w:p w:rsidR="009E068E" w:rsidRPr="00F714EA" w:rsidRDefault="00D43054" w:rsidP="00D43054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団　体　名</w:t>
            </w:r>
          </w:p>
        </w:tc>
        <w:tc>
          <w:tcPr>
            <w:tcW w:w="2703" w:type="dxa"/>
            <w:vAlign w:val="center"/>
          </w:tcPr>
          <w:p w:rsidR="009E068E" w:rsidRDefault="009E06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3" w:type="dxa"/>
            <w:vAlign w:val="center"/>
          </w:tcPr>
          <w:p w:rsidR="009E068E" w:rsidRDefault="009E06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2584" w:type="dxa"/>
            <w:vAlign w:val="center"/>
          </w:tcPr>
          <w:p w:rsidR="009E068E" w:rsidRDefault="009E068E">
            <w:pPr>
              <w:rPr>
                <w:rFonts w:ascii="ＭＳ 明朝" w:eastAsia="ＭＳ 明朝" w:hAnsi="ＭＳ 明朝"/>
              </w:rPr>
            </w:pPr>
          </w:p>
        </w:tc>
      </w:tr>
      <w:tr w:rsidR="00F714EA" w:rsidTr="009E068E">
        <w:trPr>
          <w:trHeight w:val="571"/>
        </w:trPr>
        <w:tc>
          <w:tcPr>
            <w:tcW w:w="2425" w:type="dxa"/>
            <w:vAlign w:val="center"/>
          </w:tcPr>
          <w:p w:rsidR="00F714EA" w:rsidRDefault="00F714EA" w:rsidP="00F714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640" w:type="dxa"/>
            <w:gridSpan w:val="3"/>
            <w:vAlign w:val="center"/>
          </w:tcPr>
          <w:p w:rsidR="00F714EA" w:rsidRDefault="00F714EA">
            <w:pPr>
              <w:rPr>
                <w:rFonts w:ascii="ＭＳ 明朝" w:eastAsia="ＭＳ 明朝" w:hAnsi="ＭＳ 明朝"/>
              </w:rPr>
            </w:pPr>
          </w:p>
        </w:tc>
      </w:tr>
      <w:tr w:rsidR="00F714EA" w:rsidTr="009E068E">
        <w:trPr>
          <w:trHeight w:val="571"/>
        </w:trPr>
        <w:tc>
          <w:tcPr>
            <w:tcW w:w="2425" w:type="dxa"/>
            <w:vAlign w:val="center"/>
          </w:tcPr>
          <w:p w:rsidR="00F714EA" w:rsidRDefault="00F714EA" w:rsidP="00F714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640" w:type="dxa"/>
            <w:gridSpan w:val="3"/>
            <w:vAlign w:val="center"/>
          </w:tcPr>
          <w:p w:rsidR="00F714EA" w:rsidRDefault="00F714EA">
            <w:pPr>
              <w:rPr>
                <w:rFonts w:ascii="ＭＳ 明朝" w:eastAsia="ＭＳ 明朝" w:hAnsi="ＭＳ 明朝"/>
              </w:rPr>
            </w:pPr>
          </w:p>
        </w:tc>
      </w:tr>
      <w:tr w:rsidR="00F714EA" w:rsidTr="009E068E">
        <w:trPr>
          <w:trHeight w:val="571"/>
        </w:trPr>
        <w:tc>
          <w:tcPr>
            <w:tcW w:w="2425" w:type="dxa"/>
            <w:vAlign w:val="center"/>
          </w:tcPr>
          <w:p w:rsidR="00F714EA" w:rsidRDefault="00F714EA" w:rsidP="00F714EA">
            <w:pPr>
              <w:jc w:val="center"/>
              <w:rPr>
                <w:rFonts w:ascii="ＭＳ 明朝" w:eastAsia="ＭＳ 明朝" w:hAnsi="ＭＳ 明朝"/>
              </w:rPr>
            </w:pPr>
            <w:r w:rsidRPr="00F714EA">
              <w:rPr>
                <w:rFonts w:ascii="ＭＳ 明朝" w:eastAsia="ＭＳ 明朝" w:hAnsi="ＭＳ 明朝" w:hint="eastAsia"/>
                <w:spacing w:val="76"/>
                <w:kern w:val="0"/>
                <w:fitText w:val="1104" w:id="-1035740927"/>
              </w:rPr>
              <w:t>e</w:t>
            </w:r>
            <w:r w:rsidRPr="00F714EA">
              <w:rPr>
                <w:rFonts w:ascii="ＭＳ 明朝" w:eastAsia="ＭＳ 明朝" w:hAnsi="ＭＳ 明朝"/>
                <w:spacing w:val="76"/>
                <w:kern w:val="0"/>
                <w:fitText w:val="1104" w:id="-1035740927"/>
              </w:rPr>
              <w:t>-mai</w:t>
            </w:r>
            <w:r w:rsidRPr="00F714EA">
              <w:rPr>
                <w:rFonts w:ascii="ＭＳ 明朝" w:eastAsia="ＭＳ 明朝" w:hAnsi="ＭＳ 明朝"/>
                <w:spacing w:val="4"/>
                <w:kern w:val="0"/>
                <w:fitText w:val="1104" w:id="-1035740927"/>
              </w:rPr>
              <w:t>l</w:t>
            </w:r>
          </w:p>
        </w:tc>
        <w:tc>
          <w:tcPr>
            <w:tcW w:w="6640" w:type="dxa"/>
            <w:gridSpan w:val="3"/>
            <w:vAlign w:val="center"/>
          </w:tcPr>
          <w:p w:rsidR="00F714EA" w:rsidRDefault="00F714EA">
            <w:pPr>
              <w:rPr>
                <w:rFonts w:ascii="ＭＳ 明朝" w:eastAsia="ＭＳ 明朝" w:hAnsi="ＭＳ 明朝"/>
              </w:rPr>
            </w:pPr>
          </w:p>
        </w:tc>
      </w:tr>
      <w:tr w:rsidR="00F714EA" w:rsidTr="009E068E">
        <w:trPr>
          <w:trHeight w:val="571"/>
        </w:trPr>
        <w:tc>
          <w:tcPr>
            <w:tcW w:w="2425" w:type="dxa"/>
            <w:vAlign w:val="center"/>
          </w:tcPr>
          <w:p w:rsidR="00F714EA" w:rsidRDefault="00F714EA" w:rsidP="00F714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利用期間</w:t>
            </w:r>
          </w:p>
        </w:tc>
        <w:tc>
          <w:tcPr>
            <w:tcW w:w="6640" w:type="dxa"/>
            <w:gridSpan w:val="3"/>
            <w:vAlign w:val="center"/>
          </w:tcPr>
          <w:p w:rsidR="00F714EA" w:rsidRDefault="00D43054" w:rsidP="00D43054">
            <w:pPr>
              <w:ind w:firstLineChars="200" w:firstLine="55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日から　</w:t>
            </w:r>
            <w:r w:rsidR="000334AF">
              <w:rPr>
                <w:rFonts w:ascii="ＭＳ 明朝" w:eastAsia="ＭＳ 明朝" w:hAnsi="ＭＳ 明朝" w:hint="eastAsia"/>
              </w:rPr>
              <w:t xml:space="preserve">　年　　月　　日まで</w:t>
            </w:r>
          </w:p>
        </w:tc>
      </w:tr>
      <w:tr w:rsidR="00F714EA" w:rsidTr="009E068E">
        <w:trPr>
          <w:trHeight w:val="1207"/>
        </w:trPr>
        <w:tc>
          <w:tcPr>
            <w:tcW w:w="2425" w:type="dxa"/>
            <w:vAlign w:val="center"/>
          </w:tcPr>
          <w:p w:rsidR="00F714EA" w:rsidRDefault="00F714EA" w:rsidP="00F714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利用目的</w:t>
            </w:r>
          </w:p>
        </w:tc>
        <w:tc>
          <w:tcPr>
            <w:tcW w:w="6640" w:type="dxa"/>
            <w:gridSpan w:val="3"/>
            <w:vAlign w:val="center"/>
          </w:tcPr>
          <w:p w:rsidR="00F714EA" w:rsidRDefault="00F714EA">
            <w:pPr>
              <w:rPr>
                <w:rFonts w:ascii="ＭＳ 明朝" w:eastAsia="ＭＳ 明朝" w:hAnsi="ＭＳ 明朝"/>
              </w:rPr>
            </w:pPr>
          </w:p>
        </w:tc>
      </w:tr>
    </w:tbl>
    <w:p w:rsidR="004A6366" w:rsidRDefault="004A6366">
      <w:pPr>
        <w:rPr>
          <w:rFonts w:ascii="ＭＳ 明朝" w:eastAsia="ＭＳ 明朝" w:hAnsi="ＭＳ 明朝"/>
        </w:rPr>
      </w:pPr>
    </w:p>
    <w:p w:rsidR="00674993" w:rsidRDefault="00E977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674993">
        <w:rPr>
          <w:rFonts w:ascii="ＭＳ 明朝" w:eastAsia="ＭＳ 明朝" w:hAnsi="ＭＳ 明朝" w:hint="eastAsia"/>
        </w:rPr>
        <w:t>利用したいおもちゃ箱の種類</w:t>
      </w:r>
    </w:p>
    <w:p w:rsidR="00F714EA" w:rsidRDefault="00F714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利用したいおもちゃセットの欄に〇を記入してください。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19"/>
        <w:gridCol w:w="2819"/>
        <w:gridCol w:w="2819"/>
      </w:tblGrid>
      <w:tr w:rsidR="001E61D6" w:rsidTr="00E81E54">
        <w:trPr>
          <w:trHeight w:val="336"/>
        </w:trPr>
        <w:tc>
          <w:tcPr>
            <w:tcW w:w="2819" w:type="dxa"/>
            <w:vAlign w:val="center"/>
          </w:tcPr>
          <w:p w:rsidR="001E61D6" w:rsidRDefault="001E61D6" w:rsidP="006749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2819" w:type="dxa"/>
            <w:vAlign w:val="center"/>
          </w:tcPr>
          <w:p w:rsidR="001E61D6" w:rsidRDefault="001E61D6" w:rsidP="006749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2819" w:type="dxa"/>
            <w:vAlign w:val="center"/>
          </w:tcPr>
          <w:p w:rsidR="001E61D6" w:rsidRDefault="001E61D6" w:rsidP="006749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</w:tr>
      <w:tr w:rsidR="001E61D6" w:rsidTr="00E81E54">
        <w:trPr>
          <w:trHeight w:val="693"/>
        </w:trPr>
        <w:tc>
          <w:tcPr>
            <w:tcW w:w="2819" w:type="dxa"/>
            <w:vAlign w:val="center"/>
          </w:tcPr>
          <w:p w:rsidR="001E61D6" w:rsidRDefault="001E61D6" w:rsidP="006749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ひよこさんセット</w:t>
            </w:r>
          </w:p>
          <w:p w:rsidR="001E61D6" w:rsidRPr="00674993" w:rsidRDefault="001E61D6" w:rsidP="00674993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（主に乳児向け</w:t>
            </w:r>
            <w:r w:rsidRPr="00674993">
              <w:rPr>
                <w:rFonts w:ascii="ＭＳ 明朝" w:eastAsia="ＭＳ 明朝" w:hAnsi="ＭＳ 明朝" w:hint="eastAsia"/>
                <w:sz w:val="19"/>
                <w:szCs w:val="19"/>
              </w:rPr>
              <w:t>）</w:t>
            </w:r>
          </w:p>
        </w:tc>
        <w:tc>
          <w:tcPr>
            <w:tcW w:w="2819" w:type="dxa"/>
            <w:vAlign w:val="center"/>
          </w:tcPr>
          <w:p w:rsidR="001E61D6" w:rsidRDefault="001E61D6" w:rsidP="006749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ぞうさんセット</w:t>
            </w:r>
          </w:p>
          <w:p w:rsidR="001E61D6" w:rsidRPr="00674993" w:rsidRDefault="001E61D6" w:rsidP="00674993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74993">
              <w:rPr>
                <w:rFonts w:ascii="ＭＳ 明朝" w:eastAsia="ＭＳ 明朝" w:hAnsi="ＭＳ 明朝" w:hint="eastAsia"/>
                <w:sz w:val="19"/>
                <w:szCs w:val="19"/>
              </w:rPr>
              <w:t>（主に幼児向け）</w:t>
            </w:r>
          </w:p>
        </w:tc>
        <w:tc>
          <w:tcPr>
            <w:tcW w:w="2819" w:type="dxa"/>
            <w:vAlign w:val="center"/>
          </w:tcPr>
          <w:p w:rsidR="001E61D6" w:rsidRDefault="001E61D6" w:rsidP="00E977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ぱんださんセット</w:t>
            </w:r>
          </w:p>
          <w:p w:rsidR="001E61D6" w:rsidRPr="001E61D6" w:rsidRDefault="001E61D6" w:rsidP="00E97771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1E61D6">
              <w:rPr>
                <w:rFonts w:ascii="ＭＳ 明朝" w:eastAsia="ＭＳ 明朝" w:hAnsi="ＭＳ 明朝" w:hint="eastAsia"/>
                <w:sz w:val="19"/>
                <w:szCs w:val="19"/>
              </w:rPr>
              <w:t>（乳児～幼児）</w:t>
            </w:r>
          </w:p>
        </w:tc>
      </w:tr>
      <w:tr w:rsidR="001E61D6" w:rsidTr="001E61D6">
        <w:trPr>
          <w:trHeight w:val="653"/>
        </w:trPr>
        <w:tc>
          <w:tcPr>
            <w:tcW w:w="2819" w:type="dxa"/>
          </w:tcPr>
          <w:p w:rsidR="001E61D6" w:rsidRDefault="001E61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19" w:type="dxa"/>
          </w:tcPr>
          <w:p w:rsidR="001E61D6" w:rsidRDefault="001E61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19" w:type="dxa"/>
          </w:tcPr>
          <w:p w:rsidR="001E61D6" w:rsidRPr="001E61D6" w:rsidRDefault="001E61D6">
            <w:pPr>
              <w:rPr>
                <w:rFonts w:ascii="ＭＳ 明朝" w:eastAsia="ＭＳ 明朝" w:hAnsi="ＭＳ 明朝"/>
              </w:rPr>
            </w:pPr>
          </w:p>
        </w:tc>
      </w:tr>
    </w:tbl>
    <w:p w:rsidR="00674993" w:rsidRDefault="00674993">
      <w:pPr>
        <w:rPr>
          <w:rFonts w:ascii="ＭＳ 明朝" w:eastAsia="ＭＳ 明朝" w:hAnsi="ＭＳ 明朝"/>
        </w:rPr>
      </w:pPr>
    </w:p>
    <w:p w:rsidR="00E81E54" w:rsidRDefault="00E81E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３．追加の有無</w:t>
      </w:r>
    </w:p>
    <w:p w:rsidR="00E81E54" w:rsidRDefault="00E81E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有　・　無　　　　　　※有の場合は裏面も記入してください</w:t>
      </w:r>
    </w:p>
    <w:p w:rsidR="00E81E54" w:rsidRDefault="00E81E54">
      <w:pPr>
        <w:rPr>
          <w:rFonts w:ascii="ＭＳ 明朝" w:eastAsia="ＭＳ 明朝" w:hAnsi="ＭＳ 明朝"/>
        </w:rPr>
      </w:pPr>
    </w:p>
    <w:p w:rsidR="00674993" w:rsidRDefault="007511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E97771">
        <w:rPr>
          <w:rFonts w:ascii="ＭＳ 明朝" w:eastAsia="ＭＳ 明朝" w:hAnsi="ＭＳ 明朝" w:hint="eastAsia"/>
        </w:rPr>
        <w:t>留意事項</w:t>
      </w:r>
      <w:r>
        <w:rPr>
          <w:rFonts w:ascii="ＭＳ 明朝" w:eastAsia="ＭＳ 明朝" w:hAnsi="ＭＳ 明朝" w:hint="eastAsia"/>
        </w:rPr>
        <w:t>】</w:t>
      </w:r>
    </w:p>
    <w:p w:rsidR="00751108" w:rsidRDefault="007511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① 貸出料は無料です。ただし、過失により破損・汚損・紛失した場合に弁</w:t>
      </w:r>
    </w:p>
    <w:p w:rsidR="00751108" w:rsidRDefault="00751108" w:rsidP="00751108">
      <w:pPr>
        <w:ind w:firstLineChars="200" w:firstLine="55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償していただく場合があります。</w:t>
      </w:r>
    </w:p>
    <w:p w:rsidR="00751108" w:rsidRDefault="00751108" w:rsidP="007511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② 貸出期間は１週間以内です。</w:t>
      </w:r>
    </w:p>
    <w:p w:rsidR="00751108" w:rsidRDefault="00751108" w:rsidP="007511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③ </w:t>
      </w:r>
      <w:r w:rsidR="002533D5">
        <w:rPr>
          <w:rFonts w:ascii="ＭＳ 明朝" w:eastAsia="ＭＳ 明朝" w:hAnsi="ＭＳ 明朝" w:hint="eastAsia"/>
        </w:rPr>
        <w:t>貸出状況によっては、日程を調整させていただく場合があります。</w:t>
      </w:r>
    </w:p>
    <w:p w:rsidR="004A6366" w:rsidRDefault="002533D5" w:rsidP="00E81E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④ おもちゃ箱の</w:t>
      </w:r>
      <w:r w:rsidR="00F714EA">
        <w:rPr>
          <w:rFonts w:ascii="ＭＳ 明朝" w:eastAsia="ＭＳ 明朝" w:hAnsi="ＭＳ 明朝" w:hint="eastAsia"/>
        </w:rPr>
        <w:t>借受</w:t>
      </w:r>
      <w:r>
        <w:rPr>
          <w:rFonts w:ascii="ＭＳ 明朝" w:eastAsia="ＭＳ 明朝" w:hAnsi="ＭＳ 明朝" w:hint="eastAsia"/>
        </w:rPr>
        <w:t>、返却については、</w:t>
      </w:r>
      <w:r w:rsidR="00F714EA">
        <w:rPr>
          <w:rFonts w:ascii="ＭＳ 明朝" w:eastAsia="ＭＳ 明朝" w:hAnsi="ＭＳ 明朝" w:hint="eastAsia"/>
        </w:rPr>
        <w:t>市が指定する場所で行います。</w:t>
      </w:r>
    </w:p>
    <w:p w:rsidR="009E068E" w:rsidRPr="00D43054" w:rsidRDefault="00D43054" w:rsidP="00D43054">
      <w:pPr>
        <w:widowControl/>
        <w:wordWrap w:val="0"/>
        <w:jc w:val="right"/>
        <w:rPr>
          <w:rFonts w:ascii="ＭＳ 明朝" w:eastAsia="ＭＳ 明朝" w:hAnsi="ＭＳ 明朝"/>
          <w:bdr w:val="single" w:sz="4" w:space="0" w:color="auto"/>
        </w:rPr>
      </w:pPr>
      <w:r>
        <w:rPr>
          <w:rFonts w:ascii="ＭＳ 明朝" w:eastAsia="ＭＳ 明朝" w:hAnsi="ＭＳ 明朝" w:hint="eastAsia"/>
          <w:bdr w:val="single" w:sz="4" w:space="0" w:color="auto"/>
        </w:rPr>
        <w:t xml:space="preserve"> </w:t>
      </w:r>
      <w:r w:rsidRPr="00D43054">
        <w:rPr>
          <w:rFonts w:ascii="ＭＳ 明朝" w:eastAsia="ＭＳ 明朝" w:hAnsi="ＭＳ 明朝" w:hint="eastAsia"/>
          <w:bdr w:val="single" w:sz="4" w:space="0" w:color="auto"/>
        </w:rPr>
        <w:t>裏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 </w:t>
      </w:r>
      <w:r w:rsidRPr="00D43054">
        <w:rPr>
          <w:rFonts w:ascii="ＭＳ 明朝" w:eastAsia="ＭＳ 明朝" w:hAnsi="ＭＳ 明朝" w:hint="eastAsia"/>
          <w:bdr w:val="single" w:sz="4" w:space="0" w:color="auto"/>
        </w:rPr>
        <w:t>面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 </w:t>
      </w:r>
    </w:p>
    <w:p w:rsidR="00D43054" w:rsidRDefault="00D43054" w:rsidP="009E068E">
      <w:pPr>
        <w:widowControl/>
        <w:jc w:val="left"/>
        <w:rPr>
          <w:rFonts w:ascii="ＭＳ 明朝" w:eastAsia="ＭＳ 明朝" w:hAnsi="ＭＳ 明朝"/>
        </w:rPr>
      </w:pPr>
    </w:p>
    <w:p w:rsidR="009E068E" w:rsidRDefault="009E068E" w:rsidP="00D43054">
      <w:pPr>
        <w:widowControl/>
        <w:jc w:val="center"/>
        <w:rPr>
          <w:rFonts w:ascii="ＭＳ 明朝" w:eastAsia="ＭＳ 明朝" w:hAnsi="ＭＳ 明朝"/>
        </w:rPr>
      </w:pPr>
      <w:r w:rsidRPr="009E068E">
        <w:rPr>
          <w:rFonts w:ascii="ＭＳ 明朝" w:eastAsia="ＭＳ 明朝" w:hAnsi="ＭＳ 明朝" w:hint="eastAsia"/>
        </w:rPr>
        <w:lastRenderedPageBreak/>
        <w:t>松浦市移動おもちゃ箱</w:t>
      </w:r>
      <w:r>
        <w:rPr>
          <w:rFonts w:ascii="ＭＳ 明朝" w:eastAsia="ＭＳ 明朝" w:hAnsi="ＭＳ 明朝" w:hint="eastAsia"/>
        </w:rPr>
        <w:t>追加リスト</w:t>
      </w:r>
    </w:p>
    <w:p w:rsidR="009E068E" w:rsidRDefault="009E068E" w:rsidP="009E068E">
      <w:pPr>
        <w:widowControl/>
        <w:jc w:val="left"/>
        <w:rPr>
          <w:rFonts w:ascii="ＭＳ 明朝" w:eastAsia="ＭＳ 明朝" w:hAnsi="ＭＳ 明朝"/>
        </w:rPr>
      </w:pPr>
    </w:p>
    <w:p w:rsidR="00D43054" w:rsidRDefault="00D43054" w:rsidP="009E068E">
      <w:pPr>
        <w:widowControl/>
        <w:jc w:val="left"/>
        <w:rPr>
          <w:rFonts w:ascii="ＭＳ 明朝" w:eastAsia="ＭＳ 明朝" w:hAnsi="ＭＳ 明朝"/>
        </w:rPr>
      </w:pPr>
    </w:p>
    <w:p w:rsidR="009E068E" w:rsidRDefault="009E068E" w:rsidP="00D43054">
      <w:pPr>
        <w:widowControl/>
        <w:ind w:firstLineChars="200" w:firstLine="55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・利用したいおもちゃセットの欄に〇を記入してください。</w:t>
      </w:r>
    </w:p>
    <w:p w:rsidR="009E068E" w:rsidRDefault="009E068E" w:rsidP="00D43054">
      <w:pPr>
        <w:widowControl/>
        <w:ind w:firstLineChars="200" w:firstLine="55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・追加は1団体につき２セットまで選択可能です。</w:t>
      </w:r>
    </w:p>
    <w:p w:rsidR="009E068E" w:rsidRDefault="009E068E" w:rsidP="009E068E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772" w:type="dxa"/>
        <w:tblLook w:val="04A0" w:firstRow="1" w:lastRow="0" w:firstColumn="1" w:lastColumn="0" w:noHBand="0" w:noVBand="1"/>
      </w:tblPr>
      <w:tblGrid>
        <w:gridCol w:w="1314"/>
        <w:gridCol w:w="4674"/>
        <w:gridCol w:w="1521"/>
      </w:tblGrid>
      <w:tr w:rsidR="009E068E" w:rsidTr="00D43054">
        <w:trPr>
          <w:trHeight w:val="394"/>
        </w:trPr>
        <w:tc>
          <w:tcPr>
            <w:tcW w:w="1314" w:type="dxa"/>
          </w:tcPr>
          <w:p w:rsidR="009E068E" w:rsidRDefault="009E068E" w:rsidP="008E5435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  <w:p w:rsidR="009E068E" w:rsidRDefault="008E5435" w:rsidP="008E5435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  <w:p w:rsidR="009E068E" w:rsidRDefault="009E068E" w:rsidP="008E5435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4" w:type="dxa"/>
          </w:tcPr>
          <w:p w:rsidR="00D43054" w:rsidRDefault="00D43054" w:rsidP="00D4305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E068E" w:rsidRDefault="00D43054" w:rsidP="00D43054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透明こまセット</w:t>
            </w:r>
          </w:p>
          <w:p w:rsidR="00D43054" w:rsidRDefault="00D43054" w:rsidP="00D4305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1" w:type="dxa"/>
          </w:tcPr>
          <w:p w:rsidR="009E068E" w:rsidRDefault="009E068E" w:rsidP="009E068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E068E" w:rsidTr="00D43054">
        <w:trPr>
          <w:trHeight w:val="410"/>
        </w:trPr>
        <w:tc>
          <w:tcPr>
            <w:tcW w:w="1314" w:type="dxa"/>
          </w:tcPr>
          <w:p w:rsidR="009E068E" w:rsidRDefault="009E068E" w:rsidP="008E5435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  <w:p w:rsidR="009E068E" w:rsidRDefault="008E5435" w:rsidP="008E5435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  <w:p w:rsidR="009E068E" w:rsidRDefault="009E068E" w:rsidP="008E5435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4" w:type="dxa"/>
          </w:tcPr>
          <w:p w:rsidR="00D43054" w:rsidRDefault="00D43054" w:rsidP="00D4305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E068E" w:rsidRDefault="00D43054" w:rsidP="00D43054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ミニキッチン・おままごとセット</w:t>
            </w:r>
          </w:p>
        </w:tc>
        <w:tc>
          <w:tcPr>
            <w:tcW w:w="1521" w:type="dxa"/>
          </w:tcPr>
          <w:p w:rsidR="009E068E" w:rsidRDefault="009E068E" w:rsidP="009E068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E068E" w:rsidTr="00D43054">
        <w:trPr>
          <w:trHeight w:val="410"/>
        </w:trPr>
        <w:tc>
          <w:tcPr>
            <w:tcW w:w="1314" w:type="dxa"/>
          </w:tcPr>
          <w:p w:rsidR="009E068E" w:rsidRDefault="009E068E" w:rsidP="008E5435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  <w:p w:rsidR="009E068E" w:rsidRDefault="008E5435" w:rsidP="008E5435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  <w:p w:rsidR="009E068E" w:rsidRDefault="009E068E" w:rsidP="008E5435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4" w:type="dxa"/>
          </w:tcPr>
          <w:p w:rsidR="00D43054" w:rsidRDefault="00D43054" w:rsidP="00D4305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E068E" w:rsidRDefault="00D43054" w:rsidP="00D43054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飛んでキャッチ</w:t>
            </w:r>
          </w:p>
        </w:tc>
        <w:tc>
          <w:tcPr>
            <w:tcW w:w="1521" w:type="dxa"/>
          </w:tcPr>
          <w:p w:rsidR="009E068E" w:rsidRDefault="009E068E" w:rsidP="009E068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E068E" w:rsidTr="00D43054">
        <w:trPr>
          <w:trHeight w:val="394"/>
        </w:trPr>
        <w:tc>
          <w:tcPr>
            <w:tcW w:w="1314" w:type="dxa"/>
          </w:tcPr>
          <w:p w:rsidR="009E068E" w:rsidRDefault="009E068E" w:rsidP="008E5435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  <w:p w:rsidR="009E068E" w:rsidRDefault="008E5435" w:rsidP="008E5435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</w:p>
          <w:p w:rsidR="009E068E" w:rsidRDefault="009E068E" w:rsidP="008E5435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4" w:type="dxa"/>
          </w:tcPr>
          <w:p w:rsidR="00D43054" w:rsidRDefault="00D43054" w:rsidP="00D4305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E068E" w:rsidRDefault="00D43054" w:rsidP="00D43054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海のいきものつみき</w:t>
            </w:r>
          </w:p>
        </w:tc>
        <w:tc>
          <w:tcPr>
            <w:tcW w:w="1521" w:type="dxa"/>
          </w:tcPr>
          <w:p w:rsidR="009E068E" w:rsidRDefault="009E068E" w:rsidP="009E068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E068E" w:rsidTr="00D43054">
        <w:trPr>
          <w:trHeight w:val="410"/>
        </w:trPr>
        <w:tc>
          <w:tcPr>
            <w:tcW w:w="1314" w:type="dxa"/>
          </w:tcPr>
          <w:p w:rsidR="009E068E" w:rsidRDefault="009E068E" w:rsidP="008E5435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  <w:p w:rsidR="009E068E" w:rsidRDefault="008E5435" w:rsidP="008E5435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</w:p>
          <w:p w:rsidR="009E068E" w:rsidRDefault="009E068E" w:rsidP="008E5435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4" w:type="dxa"/>
          </w:tcPr>
          <w:p w:rsidR="00D43054" w:rsidRDefault="00D43054" w:rsidP="00D4305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E068E" w:rsidRDefault="00D43054" w:rsidP="00D43054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ひのきのつみき</w:t>
            </w:r>
          </w:p>
        </w:tc>
        <w:tc>
          <w:tcPr>
            <w:tcW w:w="1521" w:type="dxa"/>
          </w:tcPr>
          <w:p w:rsidR="009E068E" w:rsidRDefault="009E068E" w:rsidP="009E068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E068E" w:rsidTr="00D43054">
        <w:trPr>
          <w:trHeight w:val="410"/>
        </w:trPr>
        <w:tc>
          <w:tcPr>
            <w:tcW w:w="1314" w:type="dxa"/>
          </w:tcPr>
          <w:p w:rsidR="009E068E" w:rsidRDefault="009E068E" w:rsidP="008E5435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  <w:p w:rsidR="009E068E" w:rsidRDefault="008E5435" w:rsidP="008E5435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</w:p>
          <w:p w:rsidR="009E068E" w:rsidRDefault="009E068E" w:rsidP="008E5435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4" w:type="dxa"/>
          </w:tcPr>
          <w:p w:rsidR="00D43054" w:rsidRDefault="00D43054" w:rsidP="00D4305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E068E" w:rsidRDefault="00D43054" w:rsidP="00D43054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かえるくんつみき</w:t>
            </w:r>
          </w:p>
        </w:tc>
        <w:tc>
          <w:tcPr>
            <w:tcW w:w="1521" w:type="dxa"/>
          </w:tcPr>
          <w:p w:rsidR="009E068E" w:rsidRDefault="009E068E" w:rsidP="009E068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E068E" w:rsidTr="00D43054">
        <w:trPr>
          <w:trHeight w:val="394"/>
        </w:trPr>
        <w:tc>
          <w:tcPr>
            <w:tcW w:w="1314" w:type="dxa"/>
          </w:tcPr>
          <w:p w:rsidR="009E068E" w:rsidRDefault="009E068E" w:rsidP="008E5435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  <w:p w:rsidR="009E068E" w:rsidRDefault="008E5435" w:rsidP="008E5435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</w:t>
            </w:r>
          </w:p>
          <w:p w:rsidR="009E068E" w:rsidRDefault="009E068E" w:rsidP="008E5435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4" w:type="dxa"/>
          </w:tcPr>
          <w:p w:rsidR="00D43054" w:rsidRDefault="00D43054" w:rsidP="00D4305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D43054" w:rsidRDefault="00D43054" w:rsidP="00D43054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つみきセット</w:t>
            </w:r>
          </w:p>
          <w:p w:rsidR="009E068E" w:rsidRDefault="00D43054" w:rsidP="00D43054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（ます・寄木・H-CUBE）</w:t>
            </w:r>
          </w:p>
        </w:tc>
        <w:tc>
          <w:tcPr>
            <w:tcW w:w="1521" w:type="dxa"/>
          </w:tcPr>
          <w:p w:rsidR="009E068E" w:rsidRPr="00D43054" w:rsidRDefault="009E068E" w:rsidP="009E068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81E54" w:rsidTr="00E81E54">
        <w:trPr>
          <w:trHeight w:val="1181"/>
        </w:trPr>
        <w:tc>
          <w:tcPr>
            <w:tcW w:w="1314" w:type="dxa"/>
          </w:tcPr>
          <w:p w:rsidR="00E81E54" w:rsidRDefault="00E81E54" w:rsidP="008E5435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  <w:p w:rsidR="00E81E54" w:rsidRDefault="00E81E54" w:rsidP="008E5435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</w:t>
            </w:r>
          </w:p>
        </w:tc>
        <w:tc>
          <w:tcPr>
            <w:tcW w:w="4674" w:type="dxa"/>
          </w:tcPr>
          <w:p w:rsidR="00E81E54" w:rsidRDefault="00E81E54" w:rsidP="00D4305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E81E54" w:rsidRDefault="00E81E54" w:rsidP="00D43054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マット（60㎝×60㎝）</w:t>
            </w:r>
          </w:p>
        </w:tc>
        <w:tc>
          <w:tcPr>
            <w:tcW w:w="1521" w:type="dxa"/>
          </w:tcPr>
          <w:p w:rsidR="00E81E54" w:rsidRDefault="00E81E54" w:rsidP="009E068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E81E54" w:rsidRDefault="00E81E54" w:rsidP="009E068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E81E54" w:rsidRPr="00D43054" w:rsidRDefault="00E81E54" w:rsidP="009E068E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枚</w:t>
            </w:r>
          </w:p>
        </w:tc>
      </w:tr>
    </w:tbl>
    <w:p w:rsidR="009E068E" w:rsidRDefault="009E068E" w:rsidP="009E068E">
      <w:pPr>
        <w:widowControl/>
        <w:jc w:val="left"/>
        <w:rPr>
          <w:rFonts w:ascii="ＭＳ 明朝" w:eastAsia="ＭＳ 明朝" w:hAnsi="ＭＳ 明朝"/>
        </w:rPr>
      </w:pPr>
    </w:p>
    <w:p w:rsidR="009E068E" w:rsidRPr="009E068E" w:rsidRDefault="009E068E" w:rsidP="009E068E">
      <w:pPr>
        <w:widowControl/>
        <w:jc w:val="left"/>
        <w:rPr>
          <w:rFonts w:ascii="ＭＳ 明朝" w:eastAsia="ＭＳ 明朝" w:hAnsi="ＭＳ 明朝"/>
        </w:rPr>
      </w:pPr>
    </w:p>
    <w:p w:rsidR="009E068E" w:rsidRPr="009E068E" w:rsidRDefault="009E068E">
      <w:pPr>
        <w:widowControl/>
        <w:jc w:val="left"/>
        <w:rPr>
          <w:rFonts w:ascii="ＭＳ 明朝" w:eastAsia="ＭＳ 明朝" w:hAnsi="ＭＳ 明朝"/>
        </w:rPr>
      </w:pPr>
    </w:p>
    <w:p w:rsidR="009E068E" w:rsidRDefault="009E068E">
      <w:pPr>
        <w:widowControl/>
        <w:jc w:val="left"/>
        <w:rPr>
          <w:rFonts w:ascii="ＭＳ 明朝" w:eastAsia="ＭＳ 明朝" w:hAnsi="ＭＳ 明朝"/>
        </w:rPr>
      </w:pPr>
    </w:p>
    <w:p w:rsidR="00C467BF" w:rsidRDefault="00C467BF">
      <w:pPr>
        <w:widowControl/>
        <w:jc w:val="left"/>
        <w:rPr>
          <w:rFonts w:ascii="ＭＳ 明朝" w:eastAsia="ＭＳ 明朝" w:hAnsi="ＭＳ 明朝"/>
        </w:rPr>
      </w:pPr>
    </w:p>
    <w:p w:rsidR="00C467BF" w:rsidRDefault="00C467BF">
      <w:pPr>
        <w:widowControl/>
        <w:jc w:val="left"/>
        <w:rPr>
          <w:rFonts w:ascii="ＭＳ 明朝" w:eastAsia="ＭＳ 明朝" w:hAnsi="ＭＳ 明朝" w:hint="eastAsia"/>
        </w:rPr>
      </w:pPr>
    </w:p>
    <w:p w:rsidR="009E068E" w:rsidRDefault="009E068E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9E068E" w:rsidSect="006F3AFC">
      <w:pgSz w:w="11906" w:h="16838" w:code="9"/>
      <w:pgMar w:top="1418" w:right="1134" w:bottom="1134" w:left="1418" w:header="851" w:footer="992" w:gutter="0"/>
      <w:cols w:space="425"/>
      <w:docGrid w:type="linesAndChars" w:linePitch="375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0D5" w:rsidRDefault="00C320D5" w:rsidP="00C320D5">
      <w:r>
        <w:separator/>
      </w:r>
    </w:p>
  </w:endnote>
  <w:endnote w:type="continuationSeparator" w:id="0">
    <w:p w:rsidR="00C320D5" w:rsidRDefault="00C320D5" w:rsidP="00C3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0D5" w:rsidRDefault="00C320D5" w:rsidP="00C320D5">
      <w:r>
        <w:separator/>
      </w:r>
    </w:p>
  </w:footnote>
  <w:footnote w:type="continuationSeparator" w:id="0">
    <w:p w:rsidR="00C320D5" w:rsidRDefault="00C320D5" w:rsidP="00C32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FC"/>
    <w:rsid w:val="000334AF"/>
    <w:rsid w:val="00047626"/>
    <w:rsid w:val="0011493E"/>
    <w:rsid w:val="001E61D6"/>
    <w:rsid w:val="002533D5"/>
    <w:rsid w:val="002624E9"/>
    <w:rsid w:val="002B5764"/>
    <w:rsid w:val="002E7258"/>
    <w:rsid w:val="0033286D"/>
    <w:rsid w:val="0039213E"/>
    <w:rsid w:val="00392714"/>
    <w:rsid w:val="003A2F85"/>
    <w:rsid w:val="003F3617"/>
    <w:rsid w:val="004A6366"/>
    <w:rsid w:val="004C2B5C"/>
    <w:rsid w:val="004D0403"/>
    <w:rsid w:val="005050D4"/>
    <w:rsid w:val="00632EE3"/>
    <w:rsid w:val="00652AA8"/>
    <w:rsid w:val="006541CC"/>
    <w:rsid w:val="00674993"/>
    <w:rsid w:val="00674BD0"/>
    <w:rsid w:val="006A437D"/>
    <w:rsid w:val="006F3AFC"/>
    <w:rsid w:val="00715961"/>
    <w:rsid w:val="00751108"/>
    <w:rsid w:val="00785F56"/>
    <w:rsid w:val="007B6325"/>
    <w:rsid w:val="007F764F"/>
    <w:rsid w:val="008E5435"/>
    <w:rsid w:val="008F36A9"/>
    <w:rsid w:val="00922C05"/>
    <w:rsid w:val="0095660E"/>
    <w:rsid w:val="0096712F"/>
    <w:rsid w:val="009E068E"/>
    <w:rsid w:val="00A07550"/>
    <w:rsid w:val="00A11228"/>
    <w:rsid w:val="00A139BF"/>
    <w:rsid w:val="00A47226"/>
    <w:rsid w:val="00A917DD"/>
    <w:rsid w:val="00AC3581"/>
    <w:rsid w:val="00B13CD2"/>
    <w:rsid w:val="00B56A63"/>
    <w:rsid w:val="00B724E8"/>
    <w:rsid w:val="00C320D5"/>
    <w:rsid w:val="00C467BF"/>
    <w:rsid w:val="00C5305F"/>
    <w:rsid w:val="00C63333"/>
    <w:rsid w:val="00C719FB"/>
    <w:rsid w:val="00D056F8"/>
    <w:rsid w:val="00D24A44"/>
    <w:rsid w:val="00D43054"/>
    <w:rsid w:val="00D500AD"/>
    <w:rsid w:val="00E62062"/>
    <w:rsid w:val="00E81E54"/>
    <w:rsid w:val="00E9274F"/>
    <w:rsid w:val="00E97771"/>
    <w:rsid w:val="00F0717B"/>
    <w:rsid w:val="00F44118"/>
    <w:rsid w:val="00F66E1B"/>
    <w:rsid w:val="00F714EA"/>
    <w:rsid w:val="00FD1DF7"/>
    <w:rsid w:val="00F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61DCA5"/>
  <w15:chartTrackingRefBased/>
  <w15:docId w15:val="{48DC6197-DB8B-4C28-AF2D-0FC6D430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68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5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59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20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20D5"/>
    <w:rPr>
      <w:sz w:val="24"/>
    </w:rPr>
  </w:style>
  <w:style w:type="paragraph" w:styleId="a8">
    <w:name w:val="footer"/>
    <w:basedOn w:val="a"/>
    <w:link w:val="a9"/>
    <w:uiPriority w:val="99"/>
    <w:unhideWhenUsed/>
    <w:rsid w:val="00C320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20D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m1190080</dc:creator>
  <cp:keywords/>
  <dc:description/>
  <cp:lastModifiedBy>l0419</cp:lastModifiedBy>
  <cp:revision>3</cp:revision>
  <cp:lastPrinted>2024-03-22T07:40:00Z</cp:lastPrinted>
  <dcterms:created xsi:type="dcterms:W3CDTF">2024-04-08T03:04:00Z</dcterms:created>
  <dcterms:modified xsi:type="dcterms:W3CDTF">2024-04-08T03:04:00Z</dcterms:modified>
</cp:coreProperties>
</file>