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44A54" w14:textId="77777777" w:rsidR="007868A8" w:rsidRDefault="007868A8" w:rsidP="007868A8">
      <w:pPr>
        <w:adjustRightInd w:val="0"/>
        <w:snapToGrid w:val="0"/>
        <w:rPr>
          <w:rFonts w:ascii="ＭＳ 明朝" w:eastAsia="ＭＳ 明朝" w:hAnsi="ＭＳ 明朝"/>
          <w:sz w:val="23"/>
          <w:szCs w:val="23"/>
        </w:rPr>
      </w:pPr>
      <w:r w:rsidRPr="00383FAD">
        <w:rPr>
          <w:rFonts w:ascii="ＭＳ 明朝" w:eastAsia="ＭＳ 明朝" w:hAnsi="ＭＳ 明朝" w:hint="eastAsia"/>
          <w:sz w:val="23"/>
          <w:szCs w:val="23"/>
        </w:rPr>
        <w:t>別　紙</w:t>
      </w:r>
    </w:p>
    <w:p w14:paraId="5AFF5254" w14:textId="77777777" w:rsidR="00151B06" w:rsidRPr="00383FAD" w:rsidRDefault="00151B06" w:rsidP="007868A8">
      <w:pPr>
        <w:adjustRightInd w:val="0"/>
        <w:snapToGrid w:val="0"/>
        <w:rPr>
          <w:rFonts w:ascii="ＭＳ 明朝" w:eastAsia="ＭＳ 明朝" w:hAnsi="ＭＳ 明朝"/>
          <w:sz w:val="23"/>
          <w:szCs w:val="23"/>
        </w:rPr>
      </w:pPr>
    </w:p>
    <w:p w14:paraId="5FD45B58" w14:textId="4F07E2A0" w:rsidR="00325830" w:rsidRPr="0058471F" w:rsidRDefault="00325830" w:rsidP="00325830">
      <w:pPr>
        <w:adjustRightInd w:val="0"/>
        <w:snapToGrid w:val="0"/>
        <w:ind w:leftChars="-76" w:left="-160"/>
        <w:rPr>
          <w:rFonts w:ascii="ＭＳ 明朝" w:eastAsia="ＭＳ 明朝" w:hAnsi="ＭＳ 明朝"/>
          <w:b/>
          <w:bCs/>
          <w:color w:val="FFFFFF"/>
          <w:sz w:val="23"/>
          <w:szCs w:val="23"/>
        </w:rPr>
      </w:pPr>
      <w:r w:rsidRPr="0058471F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 xml:space="preserve">送付状不要　</w:t>
      </w:r>
      <w:r w:rsidR="00436A39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>７</w:t>
      </w:r>
      <w:r w:rsidR="000D4500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>/</w:t>
      </w:r>
      <w:r w:rsidR="00436A39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>２７</w:t>
      </w:r>
      <w:r w:rsidR="000D4500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>(</w:t>
      </w:r>
      <w:r w:rsidR="00436A39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>月</w:t>
      </w:r>
      <w:r w:rsidR="000D4500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 xml:space="preserve">)〆切　</w:t>
      </w:r>
      <w:r w:rsidRPr="0058471F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>まつうら観光物産協会　宛　ＦＡＸ７６－８８３</w:t>
      </w:r>
      <w:r w:rsidR="001629B7" w:rsidRPr="0058471F">
        <w:rPr>
          <w:rFonts w:ascii="ＭＳ 明朝" w:eastAsia="ＭＳ 明朝" w:hAnsi="ＭＳ 明朝" w:hint="eastAsia"/>
          <w:b/>
          <w:bCs/>
          <w:color w:val="FFFFFF"/>
          <w:sz w:val="23"/>
          <w:szCs w:val="23"/>
          <w:highlight w:val="black"/>
        </w:rPr>
        <w:t>４</w:t>
      </w:r>
    </w:p>
    <w:p w14:paraId="70C12F35" w14:textId="77777777" w:rsidR="00825A6A" w:rsidRPr="00FC6914" w:rsidRDefault="00825A6A" w:rsidP="00825A6A">
      <w:pPr>
        <w:adjustRightInd w:val="0"/>
        <w:snapToGrid w:val="0"/>
        <w:rPr>
          <w:rFonts w:ascii="ＭＳ 明朝" w:eastAsia="ＭＳ 明朝" w:hAnsi="ＭＳ 明朝"/>
          <w:sz w:val="23"/>
          <w:szCs w:val="23"/>
        </w:rPr>
      </w:pPr>
    </w:p>
    <w:p w14:paraId="3E3D0834" w14:textId="72B8597F" w:rsidR="007868A8" w:rsidRPr="00151B06" w:rsidRDefault="00773C62" w:rsidP="00325830">
      <w:pPr>
        <w:adjustRightInd w:val="0"/>
        <w:snapToGrid w:val="0"/>
        <w:ind w:leftChars="-76" w:left="-16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151B06">
        <w:rPr>
          <w:rFonts w:ascii="ＭＳ 明朝" w:eastAsia="ＭＳ 明朝" w:hAnsi="ＭＳ 明朝" w:hint="eastAsia"/>
          <w:b/>
          <w:bCs/>
          <w:sz w:val="32"/>
          <w:szCs w:val="32"/>
        </w:rPr>
        <w:t>第２</w:t>
      </w:r>
      <w:r w:rsidR="003508A7" w:rsidRPr="00151B06">
        <w:rPr>
          <w:rFonts w:ascii="ＭＳ 明朝" w:eastAsia="ＭＳ 明朝" w:hAnsi="ＭＳ 明朝" w:hint="eastAsia"/>
          <w:b/>
          <w:bCs/>
          <w:sz w:val="32"/>
          <w:szCs w:val="32"/>
        </w:rPr>
        <w:t>４</w:t>
      </w:r>
      <w:r w:rsidR="007868A8" w:rsidRPr="00151B06">
        <w:rPr>
          <w:rFonts w:ascii="ＭＳ 明朝" w:eastAsia="ＭＳ 明朝" w:hAnsi="ＭＳ 明朝" w:hint="eastAsia"/>
          <w:b/>
          <w:bCs/>
          <w:sz w:val="32"/>
          <w:szCs w:val="32"/>
        </w:rPr>
        <w:t>回</w:t>
      </w:r>
      <w:r w:rsidR="00436A39">
        <w:rPr>
          <w:rFonts w:ascii="ＭＳ 明朝" w:eastAsia="ＭＳ 明朝" w:hAnsi="ＭＳ 明朝" w:hint="eastAsia"/>
          <w:b/>
          <w:bCs/>
          <w:sz w:val="32"/>
          <w:szCs w:val="32"/>
        </w:rPr>
        <w:t>松浦水軍まつり</w:t>
      </w:r>
      <w:r w:rsidR="007868A8" w:rsidRPr="00151B06">
        <w:rPr>
          <w:rFonts w:ascii="ＭＳ 明朝" w:eastAsia="ＭＳ 明朝" w:hAnsi="ＭＳ 明朝" w:hint="eastAsia"/>
          <w:b/>
          <w:bCs/>
          <w:sz w:val="32"/>
          <w:szCs w:val="32"/>
        </w:rPr>
        <w:t>物産展</w:t>
      </w:r>
      <w:r w:rsidR="00151B06" w:rsidRPr="00151B06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7868A8" w:rsidRPr="00151B06">
        <w:rPr>
          <w:rFonts w:ascii="ＭＳ 明朝" w:eastAsia="ＭＳ 明朝" w:hAnsi="ＭＳ 明朝" w:hint="eastAsia"/>
          <w:b/>
          <w:bCs/>
          <w:sz w:val="32"/>
          <w:szCs w:val="32"/>
        </w:rPr>
        <w:t>出店申込書</w:t>
      </w:r>
    </w:p>
    <w:p w14:paraId="36126175" w14:textId="77777777" w:rsidR="00C5316A" w:rsidRDefault="00C5316A" w:rsidP="00C5316A">
      <w:pPr>
        <w:adjustRightInd w:val="0"/>
        <w:snapToGrid w:val="0"/>
        <w:ind w:leftChars="-76" w:left="-160"/>
        <w:rPr>
          <w:rFonts w:ascii="ＭＳ 明朝" w:eastAsia="ＭＳ 明朝" w:hAnsi="ＭＳ 明朝"/>
          <w:sz w:val="23"/>
          <w:szCs w:val="23"/>
        </w:rPr>
      </w:pPr>
    </w:p>
    <w:tbl>
      <w:tblPr>
        <w:tblStyle w:val="a5"/>
        <w:tblW w:w="8975" w:type="dxa"/>
        <w:tblInd w:w="-160" w:type="dxa"/>
        <w:tblLook w:val="04A0" w:firstRow="1" w:lastRow="0" w:firstColumn="1" w:lastColumn="0" w:noHBand="0" w:noVBand="1"/>
      </w:tblPr>
      <w:tblGrid>
        <w:gridCol w:w="1209"/>
        <w:gridCol w:w="2366"/>
        <w:gridCol w:w="720"/>
        <w:gridCol w:w="1260"/>
        <w:gridCol w:w="540"/>
        <w:gridCol w:w="2880"/>
      </w:tblGrid>
      <w:tr w:rsidR="00C333BD" w14:paraId="065C9385" w14:textId="77777777" w:rsidTr="008D1166">
        <w:trPr>
          <w:trHeight w:val="597"/>
        </w:trPr>
        <w:tc>
          <w:tcPr>
            <w:tcW w:w="1209" w:type="dxa"/>
            <w:vAlign w:val="center"/>
          </w:tcPr>
          <w:p w14:paraId="69033BD6" w14:textId="7EA27962" w:rsidR="00C333BD" w:rsidRDefault="00C333BD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出 店 名</w:t>
            </w:r>
          </w:p>
        </w:tc>
        <w:tc>
          <w:tcPr>
            <w:tcW w:w="7766" w:type="dxa"/>
            <w:gridSpan w:val="5"/>
            <w:vAlign w:val="center"/>
          </w:tcPr>
          <w:p w14:paraId="3C1B8225" w14:textId="77777777" w:rsidR="00C333BD" w:rsidRDefault="00C333BD" w:rsidP="008D1166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C333BD" w14:paraId="74F7682B" w14:textId="20FF164E" w:rsidTr="008D1166">
        <w:trPr>
          <w:trHeight w:val="597"/>
        </w:trPr>
        <w:tc>
          <w:tcPr>
            <w:tcW w:w="1209" w:type="dxa"/>
            <w:vAlign w:val="center"/>
          </w:tcPr>
          <w:p w14:paraId="28941322" w14:textId="73648704" w:rsidR="00C333BD" w:rsidRDefault="00C333BD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3086" w:type="dxa"/>
            <w:gridSpan w:val="2"/>
            <w:vAlign w:val="center"/>
          </w:tcPr>
          <w:p w14:paraId="53AED392" w14:textId="1EDD32C5" w:rsidR="00C333BD" w:rsidRDefault="00C333BD" w:rsidP="008D1166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14:paraId="669F42CA" w14:textId="4371611C" w:rsidR="00C333BD" w:rsidRPr="00C333BD" w:rsidRDefault="00C333BD" w:rsidP="008D116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担当者名</w:t>
            </w:r>
          </w:p>
        </w:tc>
        <w:tc>
          <w:tcPr>
            <w:tcW w:w="3420" w:type="dxa"/>
            <w:gridSpan w:val="2"/>
            <w:vAlign w:val="center"/>
          </w:tcPr>
          <w:p w14:paraId="7507622F" w14:textId="0CA56623" w:rsidR="00C333BD" w:rsidRDefault="00C333BD" w:rsidP="008D1166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C333BD" w14:paraId="30FCFDC5" w14:textId="77777777" w:rsidTr="008D1166">
        <w:trPr>
          <w:trHeight w:val="597"/>
        </w:trPr>
        <w:tc>
          <w:tcPr>
            <w:tcW w:w="1209" w:type="dxa"/>
            <w:vAlign w:val="center"/>
          </w:tcPr>
          <w:p w14:paraId="52643B8C" w14:textId="36B014E1" w:rsidR="00C333BD" w:rsidRDefault="00C333BD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住　　所</w:t>
            </w:r>
          </w:p>
        </w:tc>
        <w:tc>
          <w:tcPr>
            <w:tcW w:w="7766" w:type="dxa"/>
            <w:gridSpan w:val="5"/>
          </w:tcPr>
          <w:p w14:paraId="19AD1DEA" w14:textId="385E87C8" w:rsidR="00C333BD" w:rsidRDefault="00C333BD" w:rsidP="00C5316A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〒</w:t>
            </w:r>
          </w:p>
          <w:p w14:paraId="6A4D427F" w14:textId="6494D952" w:rsidR="00C333BD" w:rsidRDefault="00C333BD" w:rsidP="00C5316A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松浦市　　　町　　　免</w:t>
            </w:r>
            <w:r w:rsidR="008D1166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番地</w:t>
            </w:r>
          </w:p>
        </w:tc>
      </w:tr>
      <w:tr w:rsidR="001404B2" w14:paraId="2D7822EF" w14:textId="726B9F5B" w:rsidTr="008D1166">
        <w:trPr>
          <w:trHeight w:val="218"/>
        </w:trPr>
        <w:tc>
          <w:tcPr>
            <w:tcW w:w="1209" w:type="dxa"/>
            <w:vMerge w:val="restart"/>
            <w:vAlign w:val="center"/>
          </w:tcPr>
          <w:p w14:paraId="73762796" w14:textId="3DE553F7" w:rsidR="001404B2" w:rsidRDefault="001404B2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担 当 者</w:t>
            </w:r>
          </w:p>
          <w:p w14:paraId="74A03D2A" w14:textId="3896B8E0" w:rsidR="001404B2" w:rsidRDefault="001404B2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連 絡 先</w:t>
            </w:r>
          </w:p>
        </w:tc>
        <w:tc>
          <w:tcPr>
            <w:tcW w:w="2366" w:type="dxa"/>
            <w:tcBorders>
              <w:bottom w:val="dotted" w:sz="4" w:space="0" w:color="auto"/>
            </w:tcBorders>
            <w:vAlign w:val="center"/>
          </w:tcPr>
          <w:p w14:paraId="425762DA" w14:textId="113ADE5E" w:rsidR="001404B2" w:rsidRDefault="001404B2" w:rsidP="001404B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固定電話</w:t>
            </w:r>
          </w:p>
        </w:tc>
        <w:tc>
          <w:tcPr>
            <w:tcW w:w="2520" w:type="dxa"/>
            <w:gridSpan w:val="3"/>
            <w:tcBorders>
              <w:bottom w:val="dotted" w:sz="4" w:space="0" w:color="auto"/>
            </w:tcBorders>
            <w:vAlign w:val="center"/>
          </w:tcPr>
          <w:p w14:paraId="58D89B66" w14:textId="703B2172" w:rsidR="001404B2" w:rsidRDefault="001404B2" w:rsidP="001404B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携帯電話</w:t>
            </w:r>
          </w:p>
        </w:tc>
        <w:tc>
          <w:tcPr>
            <w:tcW w:w="2880" w:type="dxa"/>
            <w:tcBorders>
              <w:bottom w:val="dotted" w:sz="4" w:space="0" w:color="auto"/>
            </w:tcBorders>
            <w:vAlign w:val="center"/>
          </w:tcPr>
          <w:p w14:paraId="25CD5E9F" w14:textId="0EF0ED62" w:rsidR="001404B2" w:rsidRDefault="001404B2" w:rsidP="001404B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ＦＡＸ</w:t>
            </w:r>
          </w:p>
        </w:tc>
      </w:tr>
      <w:tr w:rsidR="001404B2" w14:paraId="67096568" w14:textId="77777777" w:rsidTr="008D1166">
        <w:trPr>
          <w:trHeight w:val="597"/>
        </w:trPr>
        <w:tc>
          <w:tcPr>
            <w:tcW w:w="1209" w:type="dxa"/>
            <w:vMerge/>
            <w:vAlign w:val="center"/>
          </w:tcPr>
          <w:p w14:paraId="60A905C4" w14:textId="77777777" w:rsidR="001404B2" w:rsidRDefault="001404B2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366" w:type="dxa"/>
            <w:tcBorders>
              <w:top w:val="dotted" w:sz="4" w:space="0" w:color="auto"/>
            </w:tcBorders>
            <w:vAlign w:val="center"/>
          </w:tcPr>
          <w:p w14:paraId="4F4F09E4" w14:textId="77777777" w:rsidR="001404B2" w:rsidRDefault="001404B2" w:rsidP="008D1166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</w:tcBorders>
            <w:vAlign w:val="center"/>
          </w:tcPr>
          <w:p w14:paraId="263B59EE" w14:textId="77777777" w:rsidR="001404B2" w:rsidRDefault="001404B2" w:rsidP="008D1166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  <w:vAlign w:val="center"/>
          </w:tcPr>
          <w:p w14:paraId="4DF5BABB" w14:textId="77777777" w:rsidR="001404B2" w:rsidRDefault="001404B2" w:rsidP="008D1166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C333BD" w14:paraId="4EBCE900" w14:textId="77777777" w:rsidTr="008D1166">
        <w:trPr>
          <w:trHeight w:val="1469"/>
        </w:trPr>
        <w:tc>
          <w:tcPr>
            <w:tcW w:w="1209" w:type="dxa"/>
            <w:vAlign w:val="center"/>
          </w:tcPr>
          <w:p w14:paraId="309A20E5" w14:textId="490191F1" w:rsidR="00C333BD" w:rsidRDefault="00C333BD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出店品目</w:t>
            </w:r>
          </w:p>
        </w:tc>
        <w:tc>
          <w:tcPr>
            <w:tcW w:w="7766" w:type="dxa"/>
            <w:gridSpan w:val="5"/>
          </w:tcPr>
          <w:p w14:paraId="23ECCE8E" w14:textId="77777777" w:rsidR="00C333BD" w:rsidRDefault="00C333BD" w:rsidP="00C5316A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1404B2" w14:paraId="5F4E7C8D" w14:textId="77777777" w:rsidTr="008D1166">
        <w:trPr>
          <w:trHeight w:val="888"/>
        </w:trPr>
        <w:tc>
          <w:tcPr>
            <w:tcW w:w="1209" w:type="dxa"/>
            <w:vAlign w:val="center"/>
          </w:tcPr>
          <w:p w14:paraId="53343DCE" w14:textId="30ADA09C" w:rsidR="001404B2" w:rsidRDefault="001404B2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店舗種別</w:t>
            </w:r>
          </w:p>
        </w:tc>
        <w:tc>
          <w:tcPr>
            <w:tcW w:w="7766" w:type="dxa"/>
            <w:gridSpan w:val="5"/>
            <w:tcBorders>
              <w:bottom w:val="single" w:sz="4" w:space="0" w:color="auto"/>
            </w:tcBorders>
            <w:vAlign w:val="center"/>
          </w:tcPr>
          <w:p w14:paraId="19E82FCB" w14:textId="3DA25F35" w:rsidR="001404B2" w:rsidRDefault="001404B2" w:rsidP="00627535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テ</w:t>
            </w:r>
            <w:r w:rsidR="0062753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ン</w:t>
            </w:r>
            <w:r w:rsidR="0062753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ト</w:t>
            </w:r>
            <w:r w:rsidR="00317A0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="00627535">
              <w:rPr>
                <w:rFonts w:ascii="ＭＳ 明朝" w:eastAsia="ＭＳ 明朝" w:hAnsi="ＭＳ 明朝" w:hint="eastAsia"/>
                <w:sz w:val="23"/>
                <w:szCs w:val="23"/>
              </w:rPr>
              <w:t>…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サイズ (幅)</w:t>
            </w:r>
            <w:r w:rsidRPr="00E95F9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ｍ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× (奥行)</w:t>
            </w:r>
            <w:r w:rsidRPr="00E95F9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ｍ</w:t>
            </w:r>
          </w:p>
          <w:p w14:paraId="1633E114" w14:textId="209577BD" w:rsidR="001404B2" w:rsidRDefault="001404B2" w:rsidP="008D1166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キッチンカー　</w:t>
            </w:r>
            <w:r w:rsidR="00627535">
              <w:rPr>
                <w:rFonts w:ascii="ＭＳ 明朝" w:eastAsia="ＭＳ 明朝" w:hAnsi="ＭＳ 明朝" w:hint="eastAsia"/>
                <w:sz w:val="23"/>
                <w:szCs w:val="23"/>
              </w:rPr>
              <w:t>…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サイズ (幅)</w:t>
            </w:r>
            <w:r w:rsidRPr="00E95F9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ｍ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× (奥行)</w:t>
            </w:r>
            <w:r w:rsidRPr="00E95F9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ｍ</w:t>
            </w:r>
          </w:p>
        </w:tc>
      </w:tr>
      <w:tr w:rsidR="001404B2" w14:paraId="6D005CCE" w14:textId="77777777" w:rsidTr="008D1166">
        <w:trPr>
          <w:trHeight w:val="893"/>
        </w:trPr>
        <w:tc>
          <w:tcPr>
            <w:tcW w:w="1209" w:type="dxa"/>
            <w:vAlign w:val="center"/>
          </w:tcPr>
          <w:p w14:paraId="00C86778" w14:textId="6A83B342" w:rsidR="001404B2" w:rsidRDefault="00151B06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追加備品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CC00E" w14:textId="49A8AF56" w:rsidR="00151B06" w:rsidRDefault="00151B06" w:rsidP="008D1166">
            <w:pPr>
              <w:adjustRightInd w:val="0"/>
              <w:snapToGrid w:val="0"/>
              <w:ind w:firstLineChars="100" w:firstLine="23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机　　　</w:t>
            </w:r>
            <w:r w:rsidR="00EE3268" w:rsidRPr="00E95F9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</w:t>
            </w:r>
            <w:r w:rsidRPr="00E95F9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>台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　　（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１台１,０００円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  <w:p w14:paraId="23361640" w14:textId="33E87524" w:rsidR="001404B2" w:rsidRDefault="00151B06" w:rsidP="008D1166">
            <w:pPr>
              <w:adjustRightInd w:val="0"/>
              <w:snapToGrid w:val="0"/>
              <w:ind w:firstLineChars="100" w:firstLine="23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折イス　</w:t>
            </w:r>
            <w:r w:rsidR="00EE3268" w:rsidRPr="00E95F9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　　</w:t>
            </w:r>
            <w:r w:rsidRPr="00E95F95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>脚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　　（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１脚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３００円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</w:tc>
      </w:tr>
      <w:tr w:rsidR="00151B06" w14:paraId="22F459BF" w14:textId="77777777" w:rsidTr="008D1166">
        <w:trPr>
          <w:trHeight w:val="899"/>
        </w:trPr>
        <w:tc>
          <w:tcPr>
            <w:tcW w:w="1209" w:type="dxa"/>
            <w:vAlign w:val="center"/>
          </w:tcPr>
          <w:p w14:paraId="23362652" w14:textId="6A7ABF65" w:rsidR="00151B06" w:rsidRDefault="00151B06" w:rsidP="00F623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使用品等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</w:tcBorders>
            <w:vAlign w:val="center"/>
          </w:tcPr>
          <w:p w14:paraId="2E185AF1" w14:textId="73DCFCD4" w:rsidR="00151B06" w:rsidRDefault="00E95F95" w:rsidP="00E95F95">
            <w:pPr>
              <w:adjustRightInd w:val="0"/>
              <w:snapToGrid w:val="0"/>
              <w:ind w:firstLineChars="114" w:firstLine="262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発電機</w:t>
            </w:r>
            <w:r w:rsidR="00151B06">
              <w:rPr>
                <w:rFonts w:ascii="ＭＳ 明朝" w:eastAsia="ＭＳ 明朝" w:hAnsi="ＭＳ 明朝" w:hint="eastAsia"/>
                <w:sz w:val="23"/>
                <w:szCs w:val="23"/>
              </w:rPr>
              <w:t>使用　　有り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  <w:r w:rsidR="00151B06">
              <w:rPr>
                <w:rFonts w:ascii="ＭＳ 明朝" w:eastAsia="ＭＳ 明朝" w:hAnsi="ＭＳ 明朝" w:hint="eastAsia"/>
                <w:sz w:val="23"/>
                <w:szCs w:val="23"/>
              </w:rPr>
              <w:t>・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  <w:r w:rsidR="00151B06">
              <w:rPr>
                <w:rFonts w:ascii="ＭＳ 明朝" w:eastAsia="ＭＳ 明朝" w:hAnsi="ＭＳ 明朝" w:hint="eastAsia"/>
                <w:sz w:val="23"/>
                <w:szCs w:val="23"/>
              </w:rPr>
              <w:t>無し</w:t>
            </w:r>
          </w:p>
          <w:p w14:paraId="6F68CFAF" w14:textId="1C3F6D54" w:rsidR="00151B06" w:rsidRDefault="00151B06" w:rsidP="00E46EB0">
            <w:pPr>
              <w:adjustRightInd w:val="0"/>
              <w:snapToGrid w:val="0"/>
              <w:ind w:leftChars="-9" w:left="-19" w:firstLineChars="92" w:firstLine="282"/>
              <w:rPr>
                <w:rFonts w:ascii="ＭＳ 明朝" w:eastAsia="ＭＳ 明朝" w:hAnsi="ＭＳ 明朝"/>
                <w:sz w:val="23"/>
                <w:szCs w:val="23"/>
              </w:rPr>
            </w:pPr>
            <w:r w:rsidRPr="00E95F95">
              <w:rPr>
                <w:rFonts w:ascii="ＭＳ 明朝" w:eastAsia="ＭＳ 明朝" w:hAnsi="ＭＳ 明朝" w:hint="eastAsia"/>
                <w:spacing w:val="38"/>
                <w:kern w:val="0"/>
                <w:sz w:val="23"/>
                <w:szCs w:val="23"/>
                <w:fitText w:val="1150" w:id="-423349248"/>
              </w:rPr>
              <w:t>火気使</w:t>
            </w:r>
            <w:r w:rsidRPr="00E95F95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150" w:id="-423349248"/>
              </w:rPr>
              <w:t>用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有り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・</w:t>
            </w:r>
            <w:r w:rsidR="00EE3268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無し</w:t>
            </w:r>
          </w:p>
        </w:tc>
      </w:tr>
    </w:tbl>
    <w:p w14:paraId="22C00014" w14:textId="1F5360F0" w:rsidR="00AA67D1" w:rsidRDefault="007C2914" w:rsidP="00E46EB0">
      <w:pPr>
        <w:adjustRightInd w:val="0"/>
        <w:snapToGrid w:val="0"/>
        <w:rPr>
          <w:rFonts w:ascii="ＭＳ 明朝" w:eastAsia="ＭＳ 明朝" w:hAnsi="ＭＳ 明朝" w:hint="eastAsia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※出店位置につきましては、出店者説明会の折</w:t>
      </w:r>
      <w:r w:rsidR="00151B06">
        <w:rPr>
          <w:rFonts w:ascii="ＭＳ 明朝" w:eastAsia="ＭＳ 明朝" w:hAnsi="ＭＳ 明朝" w:hint="eastAsia"/>
          <w:sz w:val="23"/>
          <w:szCs w:val="23"/>
        </w:rPr>
        <w:t>に確定</w:t>
      </w:r>
      <w:r>
        <w:rPr>
          <w:rFonts w:ascii="ＭＳ 明朝" w:eastAsia="ＭＳ 明朝" w:hAnsi="ＭＳ 明朝" w:hint="eastAsia"/>
          <w:sz w:val="23"/>
          <w:szCs w:val="23"/>
        </w:rPr>
        <w:t>いたします。</w:t>
      </w:r>
    </w:p>
    <w:p w14:paraId="2D9432AF" w14:textId="5CBAAC9B" w:rsidR="00436A39" w:rsidRDefault="00436A39" w:rsidP="00E95F95">
      <w:pPr>
        <w:adjustRightInd w:val="0"/>
        <w:snapToGrid w:val="0"/>
        <w:ind w:left="230" w:hangingChars="100" w:hanging="23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※追加有料備品をお申し込みの</w:t>
      </w:r>
      <w:r w:rsidRPr="00FC6914">
        <w:rPr>
          <w:rFonts w:ascii="ＭＳ 明朝" w:eastAsia="ＭＳ 明朝" w:hAnsi="ＭＳ 明朝" w:hint="eastAsia"/>
          <w:sz w:val="23"/>
          <w:szCs w:val="23"/>
        </w:rPr>
        <w:t>出店</w:t>
      </w:r>
      <w:r w:rsidR="00E95F95">
        <w:rPr>
          <w:rFonts w:ascii="ＭＳ 明朝" w:eastAsia="ＭＳ 明朝" w:hAnsi="ＭＳ 明朝" w:hint="eastAsia"/>
          <w:sz w:val="23"/>
          <w:szCs w:val="23"/>
        </w:rPr>
        <w:t>者</w:t>
      </w:r>
      <w:r w:rsidRPr="00FC6914">
        <w:rPr>
          <w:rFonts w:ascii="ＭＳ 明朝" w:eastAsia="ＭＳ 明朝" w:hAnsi="ＭＳ 明朝" w:hint="eastAsia"/>
          <w:sz w:val="23"/>
          <w:szCs w:val="23"/>
        </w:rPr>
        <w:t>は、</w:t>
      </w:r>
      <w:r>
        <w:rPr>
          <w:rFonts w:ascii="ＭＳ 明朝" w:eastAsia="ＭＳ 明朝" w:hAnsi="ＭＳ 明朝" w:hint="eastAsia"/>
          <w:sz w:val="23"/>
          <w:szCs w:val="23"/>
        </w:rPr>
        <w:t>出店者</w:t>
      </w:r>
      <w:r w:rsidRPr="00FC6914">
        <w:rPr>
          <w:rFonts w:ascii="ＭＳ 明朝" w:eastAsia="ＭＳ 明朝" w:hAnsi="ＭＳ 明朝" w:hint="eastAsia"/>
          <w:sz w:val="23"/>
          <w:szCs w:val="23"/>
        </w:rPr>
        <w:t>説明会の折に</w:t>
      </w:r>
      <w:r w:rsidR="00E95F95">
        <w:rPr>
          <w:rFonts w:ascii="ＭＳ 明朝" w:eastAsia="ＭＳ 明朝" w:hAnsi="ＭＳ 明朝" w:hint="eastAsia"/>
          <w:sz w:val="23"/>
          <w:szCs w:val="23"/>
        </w:rPr>
        <w:t>出店料と併せて</w:t>
      </w:r>
      <w:r w:rsidRPr="00FC6914">
        <w:rPr>
          <w:rFonts w:ascii="ＭＳ 明朝" w:eastAsia="ＭＳ 明朝" w:hAnsi="ＭＳ 明朝" w:hint="eastAsia"/>
          <w:sz w:val="23"/>
          <w:szCs w:val="23"/>
        </w:rPr>
        <w:t>徴収</w:t>
      </w:r>
      <w:r>
        <w:rPr>
          <w:rFonts w:ascii="ＭＳ 明朝" w:eastAsia="ＭＳ 明朝" w:hAnsi="ＭＳ 明朝" w:hint="eastAsia"/>
          <w:sz w:val="23"/>
          <w:szCs w:val="23"/>
        </w:rPr>
        <w:t>いた</w:t>
      </w:r>
      <w:r w:rsidRPr="00FC6914">
        <w:rPr>
          <w:rFonts w:ascii="ＭＳ 明朝" w:eastAsia="ＭＳ 明朝" w:hAnsi="ＭＳ 明朝" w:hint="eastAsia"/>
          <w:sz w:val="23"/>
          <w:szCs w:val="23"/>
        </w:rPr>
        <w:t>します。</w:t>
      </w:r>
    </w:p>
    <w:p w14:paraId="007C92D9" w14:textId="77777777" w:rsidR="00E46EB0" w:rsidRDefault="00E46EB0" w:rsidP="00E95F95">
      <w:pPr>
        <w:adjustRightInd w:val="0"/>
        <w:snapToGrid w:val="0"/>
        <w:ind w:left="230" w:hangingChars="100" w:hanging="230"/>
        <w:rPr>
          <w:rFonts w:ascii="ＭＳ 明朝" w:eastAsia="ＭＳ 明朝" w:hAnsi="ＭＳ 明朝" w:hint="eastAsia"/>
          <w:sz w:val="23"/>
          <w:szCs w:val="23"/>
        </w:rPr>
      </w:pPr>
      <w:bookmarkStart w:id="0" w:name="_GoBack"/>
      <w:bookmarkEnd w:id="0"/>
    </w:p>
    <w:tbl>
      <w:tblPr>
        <w:tblStyle w:val="a5"/>
        <w:tblW w:w="9024" w:type="dxa"/>
        <w:tblInd w:w="-209" w:type="dxa"/>
        <w:tblLook w:val="04A0" w:firstRow="1" w:lastRow="0" w:firstColumn="1" w:lastColumn="0" w:noHBand="0" w:noVBand="1"/>
      </w:tblPr>
      <w:tblGrid>
        <w:gridCol w:w="9024"/>
      </w:tblGrid>
      <w:tr w:rsidR="001941B1" w14:paraId="6AF78AC4" w14:textId="77777777" w:rsidTr="00AA67D1">
        <w:trPr>
          <w:trHeight w:val="1060"/>
        </w:trPr>
        <w:tc>
          <w:tcPr>
            <w:tcW w:w="9024" w:type="dxa"/>
          </w:tcPr>
          <w:p w14:paraId="64BB7122" w14:textId="46C6DBC9" w:rsidR="001941B1" w:rsidRDefault="00436A39" w:rsidP="00825A6A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松浦水軍まつり</w:t>
            </w:r>
            <w:r w:rsidR="007C2914">
              <w:rPr>
                <w:rFonts w:ascii="ＭＳ 明朝" w:eastAsia="ＭＳ 明朝" w:hAnsi="ＭＳ 明朝" w:hint="eastAsia"/>
                <w:sz w:val="23"/>
                <w:szCs w:val="23"/>
              </w:rPr>
              <w:t>出店</w:t>
            </w:r>
            <w:r w:rsidR="001941B1">
              <w:rPr>
                <w:rFonts w:ascii="ＭＳ 明朝" w:eastAsia="ＭＳ 明朝" w:hAnsi="ＭＳ 明朝" w:hint="eastAsia"/>
                <w:sz w:val="23"/>
                <w:szCs w:val="23"/>
              </w:rPr>
              <w:t>要項を遵守することを誓約し、出店を申し込みます。</w:t>
            </w:r>
          </w:p>
          <w:p w14:paraId="65935026" w14:textId="77777777" w:rsidR="001941B1" w:rsidRDefault="001941B1" w:rsidP="00825A6A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4BA8355A" w14:textId="261226CE" w:rsidR="00E52217" w:rsidRDefault="00AA67D1" w:rsidP="00825A6A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令和　　年　　月　　日</w:t>
            </w:r>
          </w:p>
          <w:p w14:paraId="199B440F" w14:textId="77777777" w:rsidR="00AA67D1" w:rsidRPr="00E52217" w:rsidRDefault="00AA67D1" w:rsidP="00825A6A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3A625F87" w14:textId="1B1EB8E0" w:rsidR="001941B1" w:rsidRPr="001941B1" w:rsidRDefault="001941B1" w:rsidP="00825A6A">
            <w:pPr>
              <w:adjustRightInd w:val="0"/>
              <w:snapToGrid w:val="0"/>
              <w:rPr>
                <w:rFonts w:ascii="ＭＳ 明朝" w:eastAsia="ＭＳ 明朝" w:hAnsi="ＭＳ 明朝"/>
                <w:sz w:val="23"/>
                <w:szCs w:val="23"/>
                <w:u w:val="single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　　　　　　　</w:t>
            </w:r>
            <w:r w:rsidRPr="001941B1">
              <w:rPr>
                <w:rFonts w:ascii="ＭＳ 明朝" w:eastAsia="ＭＳ 明朝" w:hAnsi="ＭＳ 明朝" w:hint="eastAsia"/>
                <w:sz w:val="23"/>
                <w:szCs w:val="23"/>
                <w:u w:val="single"/>
              </w:rPr>
              <w:t xml:space="preserve">出店代表者氏名　　　　　　　　　　　　　</w:t>
            </w:r>
          </w:p>
        </w:tc>
      </w:tr>
    </w:tbl>
    <w:p w14:paraId="2075F29B" w14:textId="77777777" w:rsidR="001941B1" w:rsidRPr="001941B1" w:rsidRDefault="001941B1" w:rsidP="00151B06">
      <w:pPr>
        <w:adjustRightInd w:val="0"/>
        <w:snapToGrid w:val="0"/>
        <w:ind w:left="-209"/>
        <w:rPr>
          <w:rFonts w:ascii="ＭＳ 明朝" w:eastAsia="ＭＳ 明朝" w:hAnsi="ＭＳ 明朝"/>
          <w:sz w:val="23"/>
          <w:szCs w:val="23"/>
        </w:rPr>
      </w:pPr>
    </w:p>
    <w:sectPr w:rsidR="001941B1" w:rsidRPr="001941B1" w:rsidSect="00AA67D1">
      <w:pgSz w:w="11906" w:h="16838" w:code="9"/>
      <w:pgMar w:top="1985" w:right="1134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29DF4" w14:textId="77777777" w:rsidR="001568DD" w:rsidRDefault="001568DD" w:rsidP="007868A8">
      <w:r>
        <w:separator/>
      </w:r>
    </w:p>
  </w:endnote>
  <w:endnote w:type="continuationSeparator" w:id="0">
    <w:p w14:paraId="2DB0A3B2" w14:textId="77777777" w:rsidR="001568DD" w:rsidRDefault="001568DD" w:rsidP="0078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7CF0E" w14:textId="77777777" w:rsidR="001568DD" w:rsidRDefault="001568DD" w:rsidP="007868A8">
      <w:r>
        <w:separator/>
      </w:r>
    </w:p>
  </w:footnote>
  <w:footnote w:type="continuationSeparator" w:id="0">
    <w:p w14:paraId="5C1A9D45" w14:textId="77777777" w:rsidR="001568DD" w:rsidRDefault="001568DD" w:rsidP="00786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A8"/>
    <w:rsid w:val="00057874"/>
    <w:rsid w:val="000D4500"/>
    <w:rsid w:val="000E7021"/>
    <w:rsid w:val="001404B2"/>
    <w:rsid w:val="00151B06"/>
    <w:rsid w:val="001568DD"/>
    <w:rsid w:val="001629B7"/>
    <w:rsid w:val="001941B1"/>
    <w:rsid w:val="001B718C"/>
    <w:rsid w:val="001C5173"/>
    <w:rsid w:val="001F1A4C"/>
    <w:rsid w:val="00274C35"/>
    <w:rsid w:val="002971AF"/>
    <w:rsid w:val="00317A08"/>
    <w:rsid w:val="00325830"/>
    <w:rsid w:val="003508A7"/>
    <w:rsid w:val="00383FAD"/>
    <w:rsid w:val="003B5A9E"/>
    <w:rsid w:val="00436A39"/>
    <w:rsid w:val="00492F84"/>
    <w:rsid w:val="004F6124"/>
    <w:rsid w:val="005263B3"/>
    <w:rsid w:val="00560673"/>
    <w:rsid w:val="00573BEE"/>
    <w:rsid w:val="0058471F"/>
    <w:rsid w:val="00586A38"/>
    <w:rsid w:val="005972EB"/>
    <w:rsid w:val="00613795"/>
    <w:rsid w:val="00622722"/>
    <w:rsid w:val="00627535"/>
    <w:rsid w:val="006757C1"/>
    <w:rsid w:val="006B1A91"/>
    <w:rsid w:val="00742A7C"/>
    <w:rsid w:val="00743898"/>
    <w:rsid w:val="00747E81"/>
    <w:rsid w:val="00773C62"/>
    <w:rsid w:val="007868A8"/>
    <w:rsid w:val="007C2914"/>
    <w:rsid w:val="00800F0A"/>
    <w:rsid w:val="00825A6A"/>
    <w:rsid w:val="008D1166"/>
    <w:rsid w:val="008E03E5"/>
    <w:rsid w:val="009F3CAB"/>
    <w:rsid w:val="00A06F43"/>
    <w:rsid w:val="00A653A7"/>
    <w:rsid w:val="00A82E90"/>
    <w:rsid w:val="00AA67D1"/>
    <w:rsid w:val="00B32271"/>
    <w:rsid w:val="00C333BD"/>
    <w:rsid w:val="00C5316A"/>
    <w:rsid w:val="00C549EA"/>
    <w:rsid w:val="00C558F0"/>
    <w:rsid w:val="00C842DE"/>
    <w:rsid w:val="00CB7753"/>
    <w:rsid w:val="00D434B0"/>
    <w:rsid w:val="00D81D7B"/>
    <w:rsid w:val="00D87151"/>
    <w:rsid w:val="00D93C7C"/>
    <w:rsid w:val="00DF7C03"/>
    <w:rsid w:val="00E13330"/>
    <w:rsid w:val="00E46EB0"/>
    <w:rsid w:val="00E52217"/>
    <w:rsid w:val="00E55746"/>
    <w:rsid w:val="00E92D55"/>
    <w:rsid w:val="00E95F95"/>
    <w:rsid w:val="00EC128C"/>
    <w:rsid w:val="00EE3268"/>
    <w:rsid w:val="00EF4BBB"/>
    <w:rsid w:val="00F36B06"/>
    <w:rsid w:val="00F519FB"/>
    <w:rsid w:val="00F62362"/>
    <w:rsid w:val="00F76E27"/>
    <w:rsid w:val="00F9730F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3FA25"/>
  <w15:chartTrackingRefBased/>
  <w15:docId w15:val="{A9B4F515-BE3C-4418-905A-FB8F7341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8A8"/>
    <w:pPr>
      <w:jc w:val="center"/>
    </w:pPr>
  </w:style>
  <w:style w:type="character" w:customStyle="1" w:styleId="a4">
    <w:name w:val="記 (文字)"/>
    <w:basedOn w:val="a0"/>
    <w:link w:val="a3"/>
    <w:uiPriority w:val="99"/>
    <w:rsid w:val="007868A8"/>
  </w:style>
  <w:style w:type="table" w:styleId="a5">
    <w:name w:val="Table Grid"/>
    <w:basedOn w:val="a1"/>
    <w:uiPriority w:val="39"/>
    <w:rsid w:val="0078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8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8A8"/>
  </w:style>
  <w:style w:type="paragraph" w:styleId="a8">
    <w:name w:val="footer"/>
    <w:basedOn w:val="a"/>
    <w:link w:val="a9"/>
    <w:uiPriority w:val="99"/>
    <w:unhideWhenUsed/>
    <w:rsid w:val="007868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8A8"/>
  </w:style>
  <w:style w:type="paragraph" w:styleId="aa">
    <w:name w:val="Balloon Text"/>
    <w:basedOn w:val="a"/>
    <w:link w:val="ab"/>
    <w:uiPriority w:val="99"/>
    <w:semiHidden/>
    <w:unhideWhenUsed/>
    <w:rsid w:val="008E0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03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>松浦市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m1190199</cp:lastModifiedBy>
  <cp:revision>3</cp:revision>
  <dcterms:created xsi:type="dcterms:W3CDTF">2026-06-30T04:57:00Z</dcterms:created>
  <dcterms:modified xsi:type="dcterms:W3CDTF">2026-06-30T05:15:00Z</dcterms:modified>
</cp:coreProperties>
</file>